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EE70" w14:textId="77777777" w:rsidR="00EA67F0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Le Corbeau et le Renard</w:t>
      </w:r>
    </w:p>
    <w:p w14:paraId="79E10CE9" w14:textId="77777777" w:rsidR="006A1B13" w:rsidRPr="00662582" w:rsidRDefault="006A1B13">
      <w:pPr>
        <w:rPr>
          <w:rFonts w:asciiTheme="majorHAnsi" w:hAnsiTheme="majorHAnsi"/>
        </w:rPr>
      </w:pPr>
    </w:p>
    <w:p w14:paraId="49B938C3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Maître Corbeau, sur un arbre perché,</w:t>
      </w:r>
    </w:p>
    <w:p w14:paraId="61C35CE4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Tenait en son bec un fromage.</w:t>
      </w:r>
    </w:p>
    <w:p w14:paraId="1ECF7EAE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Maître Renard, par l’odeur alléché,</w:t>
      </w:r>
    </w:p>
    <w:p w14:paraId="193BA99D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 xml:space="preserve">Lui tint à peu près ce langage : </w:t>
      </w:r>
    </w:p>
    <w:p w14:paraId="20E69BB1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Hé</w:t>
      </w:r>
      <w:r w:rsidR="00735488" w:rsidRPr="00662582">
        <w:rPr>
          <w:rFonts w:asciiTheme="majorHAnsi" w:hAnsiTheme="majorHAnsi"/>
        </w:rPr>
        <w:t> ! bonjour, Monsieur du Corbeau</w:t>
      </w:r>
      <w:r w:rsidRPr="00662582">
        <w:rPr>
          <w:rFonts w:asciiTheme="majorHAnsi" w:hAnsiTheme="majorHAnsi"/>
        </w:rPr>
        <w:t>.</w:t>
      </w:r>
    </w:p>
    <w:p w14:paraId="49EF9CDB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Que vous êtes joli !  Que vous me semblez beau !</w:t>
      </w:r>
    </w:p>
    <w:p w14:paraId="0861694F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Sans ment</w:t>
      </w:r>
      <w:r w:rsidR="003B05D3" w:rsidRPr="00662582">
        <w:rPr>
          <w:rFonts w:asciiTheme="majorHAnsi" w:hAnsiTheme="majorHAnsi"/>
        </w:rPr>
        <w:t>ir</w:t>
      </w:r>
      <w:r w:rsidRPr="00662582">
        <w:rPr>
          <w:rFonts w:asciiTheme="majorHAnsi" w:hAnsiTheme="majorHAnsi"/>
        </w:rPr>
        <w:t>, si votre ramage</w:t>
      </w:r>
    </w:p>
    <w:p w14:paraId="1C11B6D2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Se rapporte à votre plumage,</w:t>
      </w:r>
    </w:p>
    <w:p w14:paraId="6E9F55D3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Vous êtes le Phénix des hôtes de ces bois.</w:t>
      </w:r>
    </w:p>
    <w:p w14:paraId="71AC810D" w14:textId="77777777" w:rsidR="00BC54F1" w:rsidRPr="00662582" w:rsidRDefault="00BC54F1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A ces mots le Corbeau ne se sent pas de joie ;</w:t>
      </w:r>
    </w:p>
    <w:p w14:paraId="01DFC43E" w14:textId="77777777" w:rsidR="00BC54F1" w:rsidRPr="00662582" w:rsidRDefault="00BC54F1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Et pour montrer sa belle voix,</w:t>
      </w:r>
    </w:p>
    <w:p w14:paraId="00781D06" w14:textId="77777777" w:rsidR="00BC54F1" w:rsidRPr="00662582" w:rsidRDefault="00BC54F1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Il ouvre un large bec, laisse tomber</w:t>
      </w:r>
      <w:r w:rsidR="000E7F55" w:rsidRPr="00662582">
        <w:rPr>
          <w:rFonts w:asciiTheme="majorHAnsi" w:hAnsiTheme="majorHAnsi"/>
        </w:rPr>
        <w:t xml:space="preserve"> sa proie.</w:t>
      </w:r>
    </w:p>
    <w:p w14:paraId="1AFE1FE3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Le Renard s’en saisit, et dit : Mon bon Monsieur,</w:t>
      </w:r>
    </w:p>
    <w:p w14:paraId="221A147D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Apprenez que tout flatteur</w:t>
      </w:r>
    </w:p>
    <w:p w14:paraId="5D90BB9D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Vit aux dépens de celui qui l’écoute :</w:t>
      </w:r>
    </w:p>
    <w:p w14:paraId="147A6113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Cette leçon vaut bien un fromage, sans doute.</w:t>
      </w:r>
    </w:p>
    <w:p w14:paraId="35EAC868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Le Corbeau, honteux et confus,</w:t>
      </w:r>
    </w:p>
    <w:p w14:paraId="0B170198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Jura, mais un peu tard, qu’on ne l’y prendrait plus.</w:t>
      </w:r>
    </w:p>
    <w:p w14:paraId="0CA4E675" w14:textId="77751576" w:rsidR="006A1B13" w:rsidRPr="00662582" w:rsidRDefault="002506C4">
      <w:pPr>
        <w:rPr>
          <w:rFonts w:asciiTheme="majorHAnsi" w:hAnsiTheme="majorHAnsi"/>
        </w:rPr>
      </w:pPr>
      <w:r>
        <w:rPr>
          <w:rFonts w:asciiTheme="majorHAnsi" w:hAnsiTheme="majorHAnsi"/>
        </w:rPr>
        <w:t>Et oui c’est ça la morale de l’histoire !</w:t>
      </w:r>
    </w:p>
    <w:p w14:paraId="2D29DFDC" w14:textId="77777777" w:rsidR="006A1B13" w:rsidRPr="00662582" w:rsidRDefault="006A1B13">
      <w:pPr>
        <w:rPr>
          <w:rFonts w:asciiTheme="majorHAnsi" w:hAnsiTheme="majorHAnsi"/>
        </w:rPr>
      </w:pPr>
    </w:p>
    <w:p w14:paraId="3A7DCE18" w14:textId="69D431E7" w:rsidR="006A1B13" w:rsidRPr="00662582" w:rsidRDefault="003B05D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Jean de la Fontaine</w:t>
      </w:r>
    </w:p>
    <w:p w14:paraId="5EB6C0B5" w14:textId="68D6FD17" w:rsidR="008E7747" w:rsidRDefault="00485C5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5DEDB" wp14:editId="30C7FA4E">
                <wp:simplePos x="0" y="0"/>
                <wp:positionH relativeFrom="column">
                  <wp:posOffset>109855</wp:posOffset>
                </wp:positionH>
                <wp:positionV relativeFrom="paragraph">
                  <wp:posOffset>269240</wp:posOffset>
                </wp:positionV>
                <wp:extent cx="5487035" cy="1743075"/>
                <wp:effectExtent l="57150" t="19050" r="75565" b="104775"/>
                <wp:wrapThrough wrapText="bothSides">
                  <wp:wrapPolygon edited="0">
                    <wp:start x="675" y="-236"/>
                    <wp:lineTo x="-225" y="0"/>
                    <wp:lineTo x="-225" y="21482"/>
                    <wp:lineTo x="825" y="22662"/>
                    <wp:lineTo x="20773" y="22662"/>
                    <wp:lineTo x="20848" y="22426"/>
                    <wp:lineTo x="21822" y="19121"/>
                    <wp:lineTo x="21822" y="3541"/>
                    <wp:lineTo x="21298" y="1180"/>
                    <wp:lineTo x="20923" y="-236"/>
                    <wp:lineTo x="675" y="-236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17430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D0992" id="Rectangle à coins arrondis 1" o:spid="_x0000_s1026" style="position:absolute;margin-left:8.65pt;margin-top:21.2pt;width:432.0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" fillcolor="#ca6008 [2153]" strokecolor="#4579b8 [3044]">
                <v:fill color2="#fabf8f [1945]" rotate="t" angle="180" colors="0 #cc6109;31457f #f7994c;1 #fac090" focus="100%" type="gradient"/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3F37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BD95D" wp14:editId="566A4FBF">
                <wp:simplePos x="0" y="0"/>
                <wp:positionH relativeFrom="column">
                  <wp:posOffset>109855</wp:posOffset>
                </wp:positionH>
                <wp:positionV relativeFrom="paragraph">
                  <wp:posOffset>346075</wp:posOffset>
                </wp:positionV>
                <wp:extent cx="5600065" cy="19431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06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A901D" w14:textId="62624CE6" w:rsidR="004336C5" w:rsidRDefault="002506C4">
                            <w:r>
                              <w:rPr>
                                <w:b/>
                              </w:rPr>
                              <w:t>Exercice</w:t>
                            </w:r>
                            <w:r w:rsidR="004336C5" w:rsidRPr="00F02BF2">
                              <w:rPr>
                                <w:b/>
                              </w:rPr>
                              <w:t> </w:t>
                            </w:r>
                            <w:r w:rsidR="00980F7C">
                              <w:t xml:space="preserve">: </w:t>
                            </w:r>
                            <w:r w:rsidR="00F02BF2">
                              <w:t>à</w:t>
                            </w:r>
                            <w:r w:rsidR="004336C5">
                              <w:t xml:space="preserve"> l’aide du menu </w:t>
                            </w:r>
                            <w:r w:rsidR="00980F7C">
                              <w:t>‘</w:t>
                            </w:r>
                            <w:r w:rsidR="004336C5">
                              <w:t>police</w:t>
                            </w:r>
                            <w:r w:rsidR="00980F7C">
                              <w:t>’</w:t>
                            </w:r>
                            <w:r w:rsidR="004336C5">
                              <w:t xml:space="preserve"> et du menu </w:t>
                            </w:r>
                            <w:r w:rsidR="00980F7C">
                              <w:t>‘</w:t>
                            </w:r>
                            <w:r w:rsidR="00662582">
                              <w:t xml:space="preserve">paragraphe </w:t>
                            </w:r>
                            <w:r>
                              <w:t>de l’onglet ‘accueil’</w:t>
                            </w:r>
                            <w:r w:rsidR="004336C5">
                              <w:t>:</w:t>
                            </w:r>
                          </w:p>
                          <w:p w14:paraId="6D77A0F1" w14:textId="77777777" w:rsidR="00735488" w:rsidRPr="00735488" w:rsidRDefault="004336C5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E7747">
                              <w:rPr>
                                <w:sz w:val="20"/>
                                <w:szCs w:val="20"/>
                              </w:rPr>
                              <w:t xml:space="preserve">Sélectionner et passer </w:t>
                            </w:r>
                            <w:r w:rsidR="00F02BF2">
                              <w:rPr>
                                <w:sz w:val="20"/>
                                <w:szCs w:val="20"/>
                              </w:rPr>
                              <w:t xml:space="preserve">tout </w:t>
                            </w:r>
                            <w:r w:rsidRPr="008E7747">
                              <w:rPr>
                                <w:sz w:val="20"/>
                                <w:szCs w:val="20"/>
                              </w:rPr>
                              <w:t xml:space="preserve">votre texte en police </w:t>
                            </w:r>
                            <w:proofErr w:type="spellStart"/>
                            <w:r w:rsidR="00735488">
                              <w:rPr>
                                <w:b/>
                                <w:sz w:val="20"/>
                                <w:szCs w:val="20"/>
                              </w:rPr>
                              <w:t>Comic</w:t>
                            </w:r>
                            <w:proofErr w:type="spellEnd"/>
                            <w:r w:rsidR="007354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Sans MS</w:t>
                            </w:r>
                          </w:p>
                          <w:p w14:paraId="216639DC" w14:textId="77777777" w:rsidR="004336C5" w:rsidRDefault="00735488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4336C5">
                              <w:rPr>
                                <w:sz w:val="20"/>
                                <w:szCs w:val="20"/>
                              </w:rPr>
                              <w:t xml:space="preserve">ettre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le titre </w:t>
                            </w:r>
                            <w:r w:rsidR="004336C5">
                              <w:rPr>
                                <w:sz w:val="20"/>
                                <w:szCs w:val="20"/>
                              </w:rPr>
                              <w:t xml:space="preserve">en taille de police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  <w:r w:rsidR="00595134">
                              <w:rPr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</w:p>
                          <w:p w14:paraId="69C66D95" w14:textId="77777777" w:rsidR="004336C5" w:rsidRDefault="004336C5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Mettre en </w:t>
                            </w:r>
                            <w:r w:rsidRPr="00980F7C">
                              <w:rPr>
                                <w:b/>
                                <w:sz w:val="20"/>
                                <w:szCs w:val="20"/>
                              </w:rPr>
                              <w:t>caractères gras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les noms </w:t>
                            </w:r>
                            <w:r w:rsidR="00980F7C">
                              <w:rPr>
                                <w:sz w:val="20"/>
                                <w:szCs w:val="20"/>
                              </w:rPr>
                              <w:t>d’animaux, le titre et l’auteur de la fable</w:t>
                            </w:r>
                          </w:p>
                          <w:p w14:paraId="7C66E3F6" w14:textId="1FB42A7A" w:rsidR="004336C5" w:rsidRDefault="004336C5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Mettre en </w:t>
                            </w:r>
                            <w:r w:rsidRPr="00980F7C">
                              <w:rPr>
                                <w:i/>
                                <w:sz w:val="20"/>
                                <w:szCs w:val="20"/>
                              </w:rPr>
                              <w:t>italique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 mot </w:t>
                            </w:r>
                            <w:r w:rsidRPr="00980F7C">
                              <w:rPr>
                                <w:i/>
                                <w:sz w:val="20"/>
                                <w:szCs w:val="20"/>
                              </w:rPr>
                              <w:t>fromage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et </w:t>
                            </w:r>
                            <w:r w:rsidRPr="00980F7C">
                              <w:rPr>
                                <w:sz w:val="20"/>
                                <w:szCs w:val="20"/>
                                <w:u w:val="single"/>
                              </w:rPr>
                              <w:t>souligner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 mot </w:t>
                            </w:r>
                            <w:r w:rsidR="00F02BF2" w:rsidRPr="00980F7C">
                              <w:rPr>
                                <w:sz w:val="20"/>
                                <w:szCs w:val="20"/>
                                <w:u w:val="single"/>
                              </w:rPr>
                              <w:t>Phénix</w:t>
                            </w:r>
                            <w:r w:rsidR="00F02BF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DCE5F23" w14:textId="660672C7" w:rsidR="00485C5D" w:rsidRDefault="00485C5D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Mettre en surbrillance les verbes</w:t>
                            </w:r>
                          </w:p>
                          <w:p w14:paraId="124457B8" w14:textId="57900123" w:rsidR="004336C5" w:rsidRDefault="004336C5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506C4">
                              <w:rPr>
                                <w:b/>
                                <w:sz w:val="20"/>
                                <w:szCs w:val="20"/>
                              </w:rPr>
                              <w:t>Centr</w:t>
                            </w:r>
                            <w:r w:rsidR="002506C4" w:rsidRPr="002506C4">
                              <w:rPr>
                                <w:b/>
                                <w:sz w:val="20"/>
                                <w:szCs w:val="20"/>
                              </w:rPr>
                              <w:t>er</w:t>
                            </w:r>
                            <w:r w:rsidR="002506C4">
                              <w:rPr>
                                <w:sz w:val="20"/>
                                <w:szCs w:val="20"/>
                              </w:rPr>
                              <w:t xml:space="preserve"> tout votre texte à l’aide du bouton </w:t>
                            </w:r>
                            <w:r w:rsidR="00980F7C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r w:rsidR="002506C4" w:rsidRPr="002506C4">
                              <w:rPr>
                                <w:i/>
                                <w:sz w:val="20"/>
                                <w:szCs w:val="20"/>
                              </w:rPr>
                              <w:t>centrer le texte</w:t>
                            </w:r>
                            <w:r w:rsidR="002506C4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5ACA6F79" w14:textId="7BD72F29" w:rsidR="002506C4" w:rsidRDefault="002506C4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506C4">
                              <w:rPr>
                                <w:b/>
                                <w:sz w:val="20"/>
                                <w:szCs w:val="20"/>
                              </w:rPr>
                              <w:t>Supprimer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 ligne ‘et oui c’est ça la morale de l’histoire’</w:t>
                            </w:r>
                          </w:p>
                          <w:p w14:paraId="695D499B" w14:textId="36337122" w:rsidR="00F8247E" w:rsidRPr="007817A5" w:rsidRDefault="002506C4" w:rsidP="006E6B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Mettre les 3 dernières lignes sous la forme d’une </w:t>
                            </w:r>
                            <w:r w:rsidRPr="002506C4">
                              <w:rPr>
                                <w:b/>
                                <w:sz w:val="20"/>
                                <w:szCs w:val="20"/>
                              </w:rPr>
                              <w:t>liste à puces</w:t>
                            </w:r>
                            <w:r w:rsidR="003F37D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et les aligner à gauche</w:t>
                            </w:r>
                          </w:p>
                          <w:p w14:paraId="55EE0970" w14:textId="6E87F60C" w:rsidR="007817A5" w:rsidRPr="003F37DA" w:rsidRDefault="007817A5" w:rsidP="007817A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Aligner </w:t>
                            </w:r>
                            <w:r w:rsidRPr="0035532A">
                              <w:rPr>
                                <w:sz w:val="20"/>
                                <w:szCs w:val="20"/>
                              </w:rPr>
                              <w:t xml:space="preserve">le paragraphe ‘Jean de la Fontaine’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sur la droite</w:t>
                            </w:r>
                          </w:p>
                          <w:p w14:paraId="70F71C3F" w14:textId="77777777" w:rsidR="003F37DA" w:rsidRPr="003F37DA" w:rsidRDefault="003F37DA" w:rsidP="003F37DA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BD95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8.65pt;margin-top:27.25pt;width:440.9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" filled="f" stroked="f">
                <v:textbox>
                  <w:txbxContent>
                    <w:p w14:paraId="7EFA901D" w14:textId="62624CE6" w:rsidR="004336C5" w:rsidRDefault="002506C4">
                      <w:r>
                        <w:rPr>
                          <w:b/>
                        </w:rPr>
                        <w:t>Exercice</w:t>
                      </w:r>
                      <w:r w:rsidR="004336C5" w:rsidRPr="00F02BF2">
                        <w:rPr>
                          <w:b/>
                        </w:rPr>
                        <w:t> </w:t>
                      </w:r>
                      <w:r w:rsidR="00980F7C">
                        <w:t xml:space="preserve">: </w:t>
                      </w:r>
                      <w:r w:rsidR="00F02BF2">
                        <w:t>à</w:t>
                      </w:r>
                      <w:r w:rsidR="004336C5">
                        <w:t xml:space="preserve"> l’aide du menu </w:t>
                      </w:r>
                      <w:r w:rsidR="00980F7C">
                        <w:t>‘</w:t>
                      </w:r>
                      <w:r w:rsidR="004336C5">
                        <w:t>police</w:t>
                      </w:r>
                      <w:r w:rsidR="00980F7C">
                        <w:t>’</w:t>
                      </w:r>
                      <w:r w:rsidR="004336C5">
                        <w:t xml:space="preserve"> et du menu </w:t>
                      </w:r>
                      <w:r w:rsidR="00980F7C">
                        <w:t>‘</w:t>
                      </w:r>
                      <w:r w:rsidR="00662582">
                        <w:t xml:space="preserve">paragraphe </w:t>
                      </w:r>
                      <w:r>
                        <w:t>de l’onglet ‘accueil’</w:t>
                      </w:r>
                      <w:r w:rsidR="004336C5">
                        <w:t>:</w:t>
                      </w:r>
                    </w:p>
                    <w:p w14:paraId="6D77A0F1" w14:textId="77777777" w:rsidR="00735488" w:rsidRPr="00735488" w:rsidRDefault="004336C5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8E7747">
                        <w:rPr>
                          <w:sz w:val="20"/>
                          <w:szCs w:val="20"/>
                        </w:rPr>
                        <w:t xml:space="preserve">Sélectionner et passer </w:t>
                      </w:r>
                      <w:r w:rsidR="00F02BF2">
                        <w:rPr>
                          <w:sz w:val="20"/>
                          <w:szCs w:val="20"/>
                        </w:rPr>
                        <w:t xml:space="preserve">tout </w:t>
                      </w:r>
                      <w:r w:rsidRPr="008E7747">
                        <w:rPr>
                          <w:sz w:val="20"/>
                          <w:szCs w:val="20"/>
                        </w:rPr>
                        <w:t xml:space="preserve">votre texte en police </w:t>
                      </w:r>
                      <w:proofErr w:type="spellStart"/>
                      <w:r w:rsidR="00735488">
                        <w:rPr>
                          <w:b/>
                          <w:sz w:val="20"/>
                          <w:szCs w:val="20"/>
                        </w:rPr>
                        <w:t>Comic</w:t>
                      </w:r>
                      <w:proofErr w:type="spellEnd"/>
                      <w:r w:rsidR="00735488">
                        <w:rPr>
                          <w:b/>
                          <w:sz w:val="20"/>
                          <w:szCs w:val="20"/>
                        </w:rPr>
                        <w:t xml:space="preserve"> Sans MS</w:t>
                      </w:r>
                    </w:p>
                    <w:p w14:paraId="216639DC" w14:textId="77777777" w:rsidR="004336C5" w:rsidRDefault="00735488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4336C5">
                        <w:rPr>
                          <w:sz w:val="20"/>
                          <w:szCs w:val="20"/>
                        </w:rPr>
                        <w:t xml:space="preserve">ettre </w:t>
                      </w:r>
                      <w:r>
                        <w:rPr>
                          <w:sz w:val="20"/>
                          <w:szCs w:val="20"/>
                        </w:rPr>
                        <w:t xml:space="preserve">le titre </w:t>
                      </w:r>
                      <w:r w:rsidR="004336C5">
                        <w:rPr>
                          <w:sz w:val="20"/>
                          <w:szCs w:val="20"/>
                        </w:rPr>
                        <w:t xml:space="preserve">en taille de police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14</w:t>
                      </w:r>
                      <w:r w:rsidR="00595134">
                        <w:rPr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</w:p>
                    <w:p w14:paraId="69C66D95" w14:textId="77777777" w:rsidR="004336C5" w:rsidRDefault="004336C5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Mettre en </w:t>
                      </w:r>
                      <w:r w:rsidRPr="00980F7C">
                        <w:rPr>
                          <w:b/>
                          <w:sz w:val="20"/>
                          <w:szCs w:val="20"/>
                        </w:rPr>
                        <w:t>caractères gras</w:t>
                      </w:r>
                      <w:r>
                        <w:rPr>
                          <w:sz w:val="20"/>
                          <w:szCs w:val="20"/>
                        </w:rPr>
                        <w:t xml:space="preserve"> les noms </w:t>
                      </w:r>
                      <w:r w:rsidR="00980F7C">
                        <w:rPr>
                          <w:sz w:val="20"/>
                          <w:szCs w:val="20"/>
                        </w:rPr>
                        <w:t>d’animaux, le titre et l’auteur de la fable</w:t>
                      </w:r>
                    </w:p>
                    <w:p w14:paraId="7C66E3F6" w14:textId="1FB42A7A" w:rsidR="004336C5" w:rsidRDefault="004336C5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Mettre en </w:t>
                      </w:r>
                      <w:r w:rsidRPr="00980F7C">
                        <w:rPr>
                          <w:i/>
                          <w:sz w:val="20"/>
                          <w:szCs w:val="20"/>
                        </w:rPr>
                        <w:t>italique</w:t>
                      </w:r>
                      <w:r>
                        <w:rPr>
                          <w:sz w:val="20"/>
                          <w:szCs w:val="20"/>
                        </w:rPr>
                        <w:t xml:space="preserve"> le mot </w:t>
                      </w:r>
                      <w:r w:rsidRPr="00980F7C">
                        <w:rPr>
                          <w:i/>
                          <w:sz w:val="20"/>
                          <w:szCs w:val="20"/>
                        </w:rPr>
                        <w:t>fromage</w:t>
                      </w:r>
                      <w:r>
                        <w:rPr>
                          <w:sz w:val="20"/>
                          <w:szCs w:val="20"/>
                        </w:rPr>
                        <w:t xml:space="preserve"> et </w:t>
                      </w:r>
                      <w:r w:rsidRPr="00980F7C">
                        <w:rPr>
                          <w:sz w:val="20"/>
                          <w:szCs w:val="20"/>
                          <w:u w:val="single"/>
                        </w:rPr>
                        <w:t>souligner</w:t>
                      </w:r>
                      <w:r>
                        <w:rPr>
                          <w:sz w:val="20"/>
                          <w:szCs w:val="20"/>
                        </w:rPr>
                        <w:t xml:space="preserve"> le mot </w:t>
                      </w:r>
                      <w:r w:rsidR="00F02BF2" w:rsidRPr="00980F7C">
                        <w:rPr>
                          <w:sz w:val="20"/>
                          <w:szCs w:val="20"/>
                          <w:u w:val="single"/>
                        </w:rPr>
                        <w:t>Phénix</w:t>
                      </w:r>
                      <w:r w:rsidR="00F02BF2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DCE5F23" w14:textId="660672C7" w:rsidR="00485C5D" w:rsidRDefault="00485C5D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Mettre en surbrillance les verbes</w:t>
                      </w:r>
                    </w:p>
                    <w:p w14:paraId="124457B8" w14:textId="57900123" w:rsidR="004336C5" w:rsidRDefault="004336C5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2506C4">
                        <w:rPr>
                          <w:b/>
                          <w:sz w:val="20"/>
                          <w:szCs w:val="20"/>
                        </w:rPr>
                        <w:t>Centr</w:t>
                      </w:r>
                      <w:r w:rsidR="002506C4" w:rsidRPr="002506C4">
                        <w:rPr>
                          <w:b/>
                          <w:sz w:val="20"/>
                          <w:szCs w:val="20"/>
                        </w:rPr>
                        <w:t>er</w:t>
                      </w:r>
                      <w:r w:rsidR="002506C4">
                        <w:rPr>
                          <w:sz w:val="20"/>
                          <w:szCs w:val="20"/>
                        </w:rPr>
                        <w:t xml:space="preserve"> tout votre texte à l’aide du bouton </w:t>
                      </w:r>
                      <w:r w:rsidR="00980F7C">
                        <w:rPr>
                          <w:sz w:val="20"/>
                          <w:szCs w:val="20"/>
                        </w:rPr>
                        <w:t>‘</w:t>
                      </w:r>
                      <w:r w:rsidR="002506C4" w:rsidRPr="002506C4">
                        <w:rPr>
                          <w:i/>
                          <w:sz w:val="20"/>
                          <w:szCs w:val="20"/>
                        </w:rPr>
                        <w:t>centrer le texte</w:t>
                      </w:r>
                      <w:r w:rsidR="002506C4">
                        <w:rPr>
                          <w:sz w:val="20"/>
                          <w:szCs w:val="20"/>
                        </w:rPr>
                        <w:t>’</w:t>
                      </w:r>
                    </w:p>
                    <w:p w14:paraId="5ACA6F79" w14:textId="7BD72F29" w:rsidR="002506C4" w:rsidRDefault="002506C4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2506C4">
                        <w:rPr>
                          <w:b/>
                          <w:sz w:val="20"/>
                          <w:szCs w:val="20"/>
                        </w:rPr>
                        <w:t>Supprimer</w:t>
                      </w:r>
                      <w:r>
                        <w:rPr>
                          <w:sz w:val="20"/>
                          <w:szCs w:val="20"/>
                        </w:rPr>
                        <w:t xml:space="preserve"> la ligne ‘et oui c’est ça la morale de l’histoire’</w:t>
                      </w:r>
                    </w:p>
                    <w:p w14:paraId="695D499B" w14:textId="36337122" w:rsidR="00F8247E" w:rsidRPr="007817A5" w:rsidRDefault="002506C4" w:rsidP="006E6B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Mettre les 3 dernières lignes sous la forme d’une </w:t>
                      </w:r>
                      <w:r w:rsidRPr="002506C4">
                        <w:rPr>
                          <w:b/>
                          <w:sz w:val="20"/>
                          <w:szCs w:val="20"/>
                        </w:rPr>
                        <w:t>liste à puces</w:t>
                      </w:r>
                      <w:r w:rsidR="003F37DA">
                        <w:rPr>
                          <w:b/>
                          <w:sz w:val="20"/>
                          <w:szCs w:val="20"/>
                        </w:rPr>
                        <w:t xml:space="preserve"> et les aligner à gauche</w:t>
                      </w:r>
                    </w:p>
                    <w:p w14:paraId="55EE0970" w14:textId="6E87F60C" w:rsidR="007817A5" w:rsidRPr="003F37DA" w:rsidRDefault="007817A5" w:rsidP="007817A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Aligner </w:t>
                      </w:r>
                      <w:r w:rsidRPr="0035532A">
                        <w:rPr>
                          <w:sz w:val="20"/>
                          <w:szCs w:val="20"/>
                        </w:rPr>
                        <w:t xml:space="preserve">le paragraphe ‘Jean de la Fontaine’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sur la droite</w:t>
                      </w:r>
                    </w:p>
                    <w:p w14:paraId="70F71C3F" w14:textId="77777777" w:rsidR="003F37DA" w:rsidRPr="003F37DA" w:rsidRDefault="003F37DA" w:rsidP="003F37DA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7747" w:rsidSect="007642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1FF"/>
    <w:multiLevelType w:val="hybridMultilevel"/>
    <w:tmpl w:val="47E4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2F"/>
    <w:rsid w:val="000E7F55"/>
    <w:rsid w:val="00125BC6"/>
    <w:rsid w:val="002506C4"/>
    <w:rsid w:val="0030447D"/>
    <w:rsid w:val="00310C31"/>
    <w:rsid w:val="003B05D3"/>
    <w:rsid w:val="003F37DA"/>
    <w:rsid w:val="004336C5"/>
    <w:rsid w:val="00485C5D"/>
    <w:rsid w:val="00595134"/>
    <w:rsid w:val="005E5C2F"/>
    <w:rsid w:val="00623BB6"/>
    <w:rsid w:val="00662582"/>
    <w:rsid w:val="006A1B13"/>
    <w:rsid w:val="006E6BCD"/>
    <w:rsid w:val="00735488"/>
    <w:rsid w:val="00764231"/>
    <w:rsid w:val="007817A5"/>
    <w:rsid w:val="008E7747"/>
    <w:rsid w:val="00925204"/>
    <w:rsid w:val="00980F7C"/>
    <w:rsid w:val="00BC54F1"/>
    <w:rsid w:val="00BE020D"/>
    <w:rsid w:val="00CC37C2"/>
    <w:rsid w:val="00CF6F61"/>
    <w:rsid w:val="00D75D2F"/>
    <w:rsid w:val="00EA67F0"/>
    <w:rsid w:val="00F02BF2"/>
    <w:rsid w:val="00F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4C1BB"/>
  <w14:defaultImageDpi w14:val="300"/>
  <w15:docId w15:val="{F8B32669-5302-43A0-A1FE-900B9C7D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Morvan</dc:creator>
  <cp:keywords/>
  <dc:description/>
  <cp:lastModifiedBy>Marcel Morvan</cp:lastModifiedBy>
  <cp:revision>2</cp:revision>
  <dcterms:created xsi:type="dcterms:W3CDTF">2016-10-20T12:37:00Z</dcterms:created>
  <dcterms:modified xsi:type="dcterms:W3CDTF">2016-10-20T12:37:00Z</dcterms:modified>
</cp:coreProperties>
</file>